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D69F" w14:textId="77777777" w:rsidR="009F16F2" w:rsidRPr="00265E8C" w:rsidRDefault="009F16F2" w:rsidP="00F127B8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Bitter" w:hAnsi="Bitter" w:cs="Arial"/>
          <w:b/>
          <w:color w:val="A00054"/>
          <w:sz w:val="20"/>
          <w:szCs w:val="20"/>
        </w:rPr>
      </w:pPr>
    </w:p>
    <w:p w14:paraId="1F0BA7CC" w14:textId="74118F7E" w:rsidR="00F127B8" w:rsidRPr="00265E8C" w:rsidRDefault="00533CC7" w:rsidP="00F127B8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Bitter" w:hAnsi="Bitter" w:cs="Arial"/>
          <w:b/>
          <w:color w:val="A00054"/>
          <w:sz w:val="20"/>
          <w:szCs w:val="20"/>
        </w:rPr>
      </w:pPr>
      <w:r w:rsidRPr="00265E8C">
        <w:rPr>
          <w:rFonts w:ascii="Bitter" w:hAnsi="Bitter" w:cs="Arial"/>
          <w:b/>
          <w:color w:val="A00054"/>
          <w:sz w:val="20"/>
          <w:szCs w:val="20"/>
        </w:rPr>
        <w:t xml:space="preserve">FORM 3 - </w:t>
      </w:r>
      <w:r w:rsidR="00F127B8" w:rsidRPr="00265E8C">
        <w:rPr>
          <w:rFonts w:ascii="Bitter" w:hAnsi="Bitter" w:cs="Arial"/>
          <w:b/>
          <w:color w:val="A00054"/>
          <w:sz w:val="20"/>
          <w:szCs w:val="20"/>
        </w:rPr>
        <w:t>RETURN TO TRAINING (Enhanced Supervision Plan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45"/>
        <w:gridCol w:w="2003"/>
        <w:gridCol w:w="3030"/>
      </w:tblGrid>
      <w:tr w:rsidR="00F127B8" w:rsidRPr="00743399" w14:paraId="26FCD75B" w14:textId="77777777" w:rsidTr="004063EB">
        <w:tc>
          <w:tcPr>
            <w:tcW w:w="1838" w:type="dxa"/>
            <w:shd w:val="clear" w:color="auto" w:fill="BFBFBF" w:themeFill="background1" w:themeFillShade="BF"/>
          </w:tcPr>
          <w:p w14:paraId="1D30FF46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Trainee Name:</w:t>
            </w:r>
          </w:p>
        </w:tc>
        <w:tc>
          <w:tcPr>
            <w:tcW w:w="2145" w:type="dxa"/>
          </w:tcPr>
          <w:p w14:paraId="7BBDE2D0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BFBFBF" w:themeFill="background1" w:themeFillShade="BF"/>
          </w:tcPr>
          <w:p w14:paraId="3EB34338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Training Level:</w:t>
            </w:r>
          </w:p>
        </w:tc>
        <w:tc>
          <w:tcPr>
            <w:tcW w:w="3030" w:type="dxa"/>
          </w:tcPr>
          <w:p w14:paraId="7E268658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1A2C2B41" w14:textId="77777777" w:rsidTr="004063EB">
        <w:tc>
          <w:tcPr>
            <w:tcW w:w="18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E7B6D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GMC Number:</w:t>
            </w:r>
          </w:p>
        </w:tc>
        <w:tc>
          <w:tcPr>
            <w:tcW w:w="2145" w:type="dxa"/>
          </w:tcPr>
          <w:p w14:paraId="0E31D560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D37002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School:</w:t>
            </w:r>
          </w:p>
        </w:tc>
        <w:tc>
          <w:tcPr>
            <w:tcW w:w="3030" w:type="dxa"/>
          </w:tcPr>
          <w:p w14:paraId="527CD60A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063EB" w:rsidRPr="00743399" w14:paraId="501D8B53" w14:textId="77777777" w:rsidTr="004063EB">
        <w:tc>
          <w:tcPr>
            <w:tcW w:w="1838" w:type="dxa"/>
            <w:shd w:val="clear" w:color="auto" w:fill="B3B3B3"/>
          </w:tcPr>
          <w:p w14:paraId="2B842C7D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Dates of Absence:</w:t>
            </w:r>
          </w:p>
        </w:tc>
        <w:tc>
          <w:tcPr>
            <w:tcW w:w="2145" w:type="dxa"/>
          </w:tcPr>
          <w:p w14:paraId="08AB8304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B3B3B3"/>
          </w:tcPr>
          <w:p w14:paraId="36CDEE7F" w14:textId="040380C6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Named Educational Supervisor</w:t>
            </w:r>
          </w:p>
        </w:tc>
        <w:tc>
          <w:tcPr>
            <w:tcW w:w="3030" w:type="dxa"/>
          </w:tcPr>
          <w:p w14:paraId="154340E7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063EB" w:rsidRPr="00743399" w14:paraId="2BC58EEC" w14:textId="77777777" w:rsidTr="004063EB">
        <w:tc>
          <w:tcPr>
            <w:tcW w:w="1838" w:type="dxa"/>
            <w:shd w:val="clear" w:color="auto" w:fill="B3B3B3"/>
          </w:tcPr>
          <w:p w14:paraId="1876CBD7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Date of Meeting:</w:t>
            </w:r>
          </w:p>
        </w:tc>
        <w:tc>
          <w:tcPr>
            <w:tcW w:w="2145" w:type="dxa"/>
          </w:tcPr>
          <w:p w14:paraId="2076C508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B3B3B3"/>
          </w:tcPr>
          <w:p w14:paraId="4ECC9016" w14:textId="35E6B702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Name of LEP</w:t>
            </w:r>
          </w:p>
        </w:tc>
        <w:tc>
          <w:tcPr>
            <w:tcW w:w="3030" w:type="dxa"/>
          </w:tcPr>
          <w:p w14:paraId="18C07E9A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063EB" w:rsidRPr="00743399" w14:paraId="69DD5FA6" w14:textId="77777777" w:rsidTr="004063EB">
        <w:tc>
          <w:tcPr>
            <w:tcW w:w="1838" w:type="dxa"/>
            <w:shd w:val="clear" w:color="auto" w:fill="B3B3B3"/>
          </w:tcPr>
          <w:p w14:paraId="765D5179" w14:textId="5912EB20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Duration of Absence:</w:t>
            </w:r>
          </w:p>
        </w:tc>
        <w:tc>
          <w:tcPr>
            <w:tcW w:w="2145" w:type="dxa"/>
          </w:tcPr>
          <w:p w14:paraId="750B918E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B3B3B3"/>
          </w:tcPr>
          <w:p w14:paraId="57DBE580" w14:textId="2673268D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Named Clinical Supervisor</w:t>
            </w:r>
          </w:p>
        </w:tc>
        <w:tc>
          <w:tcPr>
            <w:tcW w:w="3030" w:type="dxa"/>
          </w:tcPr>
          <w:p w14:paraId="2A005584" w14:textId="77777777" w:rsidR="004063EB" w:rsidRPr="00743399" w:rsidRDefault="004063EB" w:rsidP="004063EB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5508B752" w14:textId="77777777" w:rsidR="00F127B8" w:rsidRPr="00743399" w:rsidRDefault="00F127B8" w:rsidP="00F127B8">
      <w:pPr>
        <w:rPr>
          <w:rFonts w:ascii="Frutiger" w:hAnsi="Frutiger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1544"/>
        <w:gridCol w:w="2751"/>
      </w:tblGrid>
      <w:tr w:rsidR="00F127B8" w:rsidRPr="00743399" w14:paraId="2A806C1F" w14:textId="77777777" w:rsidTr="00F31960">
        <w:tc>
          <w:tcPr>
            <w:tcW w:w="5192" w:type="dxa"/>
            <w:shd w:val="clear" w:color="auto" w:fill="BFBFBF" w:themeFill="background1" w:themeFillShade="BF"/>
            <w:vAlign w:val="center"/>
          </w:tcPr>
          <w:p w14:paraId="4A6D987C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Intention to return to training full time or LTFT?</w:t>
            </w:r>
          </w:p>
        </w:tc>
        <w:tc>
          <w:tcPr>
            <w:tcW w:w="1664" w:type="dxa"/>
          </w:tcPr>
          <w:p w14:paraId="697FA2C3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Full Time</w:t>
            </w:r>
          </w:p>
        </w:tc>
        <w:tc>
          <w:tcPr>
            <w:tcW w:w="3033" w:type="dxa"/>
          </w:tcPr>
          <w:p w14:paraId="60940B3F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LTFT at           %</w:t>
            </w:r>
          </w:p>
        </w:tc>
      </w:tr>
      <w:tr w:rsidR="004063EB" w:rsidRPr="00743399" w14:paraId="11047720" w14:textId="77777777" w:rsidTr="00F31960">
        <w:tc>
          <w:tcPr>
            <w:tcW w:w="5192" w:type="dxa"/>
            <w:shd w:val="clear" w:color="auto" w:fill="BFBFBF" w:themeFill="background1" w:themeFillShade="BF"/>
            <w:vAlign w:val="center"/>
          </w:tcPr>
          <w:p w14:paraId="0919A0EC" w14:textId="06A20F89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Has an LTFT Training Application been made?</w:t>
            </w:r>
          </w:p>
        </w:tc>
        <w:tc>
          <w:tcPr>
            <w:tcW w:w="4697" w:type="dxa"/>
            <w:gridSpan w:val="2"/>
          </w:tcPr>
          <w:p w14:paraId="373F4345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4A69C94D" w14:textId="77777777" w:rsidTr="00F31960">
        <w:tc>
          <w:tcPr>
            <w:tcW w:w="5192" w:type="dxa"/>
            <w:shd w:val="clear" w:color="auto" w:fill="BFBFBF" w:themeFill="background1" w:themeFillShade="BF"/>
            <w:vAlign w:val="center"/>
          </w:tcPr>
          <w:p w14:paraId="1BC09AE2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Is a phased return required? (if so, how long?)</w:t>
            </w:r>
          </w:p>
        </w:tc>
        <w:tc>
          <w:tcPr>
            <w:tcW w:w="4697" w:type="dxa"/>
            <w:gridSpan w:val="2"/>
          </w:tcPr>
          <w:p w14:paraId="47029DBA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4217E24E" w14:textId="77777777" w:rsidTr="00F31960">
        <w:tc>
          <w:tcPr>
            <w:tcW w:w="5192" w:type="dxa"/>
            <w:shd w:val="clear" w:color="auto" w:fill="BFBFBF" w:themeFill="background1" w:themeFillShade="BF"/>
            <w:vAlign w:val="center"/>
          </w:tcPr>
          <w:p w14:paraId="575C7BEB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Estimated Length Enhanced Supervision Period Required</w:t>
            </w:r>
          </w:p>
        </w:tc>
        <w:tc>
          <w:tcPr>
            <w:tcW w:w="4697" w:type="dxa"/>
            <w:gridSpan w:val="2"/>
          </w:tcPr>
          <w:p w14:paraId="120AC442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3D28179B" w14:textId="77777777" w:rsidTr="00F3196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1AB5F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List the Training or Mandatory requirements to allow Return to Practice and Training e.g. Resuscitation courses, Safeguarding and Prescribing.</w:t>
            </w:r>
          </w:p>
        </w:tc>
      </w:tr>
      <w:tr w:rsidR="00F127B8" w:rsidRPr="00743399" w14:paraId="057A35DD" w14:textId="77777777" w:rsidTr="00F3196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E62B6" w14:textId="26C3B828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D7C9E77" w14:textId="156FD585" w:rsidR="00533CC7" w:rsidRPr="00743399" w:rsidRDefault="00533CC7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E5EFB85" w14:textId="1CE423F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7447DF0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4B24D4C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A4ACCED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EA6D2A9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6BDABF3" w14:textId="02A492F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5959AF77" w14:textId="77777777" w:rsidTr="00F3196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115AF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Describe in detail the Return to Practice and Training Transition period (activities and Supervisors)</w:t>
            </w:r>
          </w:p>
        </w:tc>
      </w:tr>
      <w:tr w:rsidR="00F127B8" w:rsidRPr="00743399" w14:paraId="26EFB909" w14:textId="77777777" w:rsidTr="00F3196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D60B7" w14:textId="60ECA1CB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107D803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6642950" w14:textId="19A05DC5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83A1287" w14:textId="26E59538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F9B7BDB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9154E99" w14:textId="77777777" w:rsidR="00533CC7" w:rsidRPr="00743399" w:rsidRDefault="00533CC7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B91E449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1C73F00F" w14:textId="77777777" w:rsidTr="00F31960">
        <w:tc>
          <w:tcPr>
            <w:tcW w:w="9889" w:type="dxa"/>
            <w:gridSpan w:val="3"/>
            <w:shd w:val="clear" w:color="auto" w:fill="B3B3B3"/>
            <w:vAlign w:val="center"/>
          </w:tcPr>
          <w:p w14:paraId="559A5321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lastRenderedPageBreak/>
              <w:t>List the capability domains and assessments required before Return to Training sign off</w:t>
            </w:r>
          </w:p>
        </w:tc>
      </w:tr>
      <w:tr w:rsidR="00F127B8" w:rsidRPr="00743399" w14:paraId="14DB023E" w14:textId="77777777" w:rsidTr="00F3196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2579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0106CDDF" w14:textId="2349BB58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EA4DF08" w14:textId="760D1B5B" w:rsidR="00E92ED0" w:rsidRPr="00743399" w:rsidRDefault="00E92ED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FDF7003" w14:textId="77777777" w:rsidR="00E92ED0" w:rsidRPr="00743399" w:rsidRDefault="00E92ED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15333CE" w14:textId="274C5878" w:rsidR="00533CC7" w:rsidRPr="00743399" w:rsidRDefault="00533CC7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3535FE7" w14:textId="77777777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E295F61" w14:textId="77777777" w:rsidR="00533CC7" w:rsidRPr="00743399" w:rsidRDefault="00533CC7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7236B60" w14:textId="54F6E12D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F127B8" w:rsidRPr="00743399" w14:paraId="4457C7BB" w14:textId="77777777" w:rsidTr="00F31960">
        <w:tc>
          <w:tcPr>
            <w:tcW w:w="9889" w:type="dxa"/>
            <w:gridSpan w:val="3"/>
            <w:shd w:val="clear" w:color="auto" w:fill="B3B3B3"/>
            <w:vAlign w:val="center"/>
          </w:tcPr>
          <w:p w14:paraId="30F1B920" w14:textId="77777777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What specific plans and assessments will contribute to confirmation of out of hours and emergency capability?</w:t>
            </w:r>
          </w:p>
        </w:tc>
      </w:tr>
      <w:tr w:rsidR="00F127B8" w:rsidRPr="00743399" w14:paraId="7E44188B" w14:textId="77777777" w:rsidTr="00F31960">
        <w:tc>
          <w:tcPr>
            <w:tcW w:w="9889" w:type="dxa"/>
            <w:gridSpan w:val="3"/>
            <w:shd w:val="clear" w:color="auto" w:fill="auto"/>
            <w:vAlign w:val="center"/>
          </w:tcPr>
          <w:p w14:paraId="7696393B" w14:textId="343CD286" w:rsidR="00F127B8" w:rsidRPr="00743399" w:rsidRDefault="00F127B8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C6520B2" w14:textId="6EA4011D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4CB9512" w14:textId="3174260C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FE4618A" w14:textId="077EDA68" w:rsidR="008D0C4A" w:rsidRPr="00743399" w:rsidRDefault="008D0C4A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7A15743" w14:textId="039DA698" w:rsidR="004063EB" w:rsidRPr="00743399" w:rsidRDefault="004063EB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A20254F" w14:textId="1FF75E19" w:rsidR="00533CC7" w:rsidRPr="00743399" w:rsidRDefault="00533CC7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0E3286B0" w14:textId="1F67B831" w:rsidR="00C063FA" w:rsidRPr="00743399" w:rsidRDefault="00C063FA">
      <w:pPr>
        <w:rPr>
          <w:rFonts w:ascii="Frutiger" w:hAnsi="Frutig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2925"/>
      </w:tblGrid>
      <w:tr w:rsidR="004063EB" w:rsidRPr="00743399" w14:paraId="61ECD335" w14:textId="77777777" w:rsidTr="00912629">
        <w:trPr>
          <w:trHeight w:val="852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7322B498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 xml:space="preserve">Trainee Signature – I am happy with the discussion and will ensure that the form is uploaded to my e-portfolio and is emailed to my TPD and/or College Tutor and the SuppoRTT Team at </w:t>
            </w:r>
            <w:hyperlink r:id="rId6" w:history="1">
              <w:r w:rsidRPr="00743399">
                <w:rPr>
                  <w:rStyle w:val="Hyperlink"/>
                  <w:rFonts w:ascii="Frutiger" w:hAnsi="Frutiger" w:cs="Arial"/>
                  <w:sz w:val="20"/>
                  <w:szCs w:val="20"/>
                </w:rPr>
                <w:t>SuppoRTT.em@hee.nhs.uk</w:t>
              </w:r>
            </w:hyperlink>
          </w:p>
        </w:tc>
        <w:tc>
          <w:tcPr>
            <w:tcW w:w="1134" w:type="dxa"/>
            <w:vMerge w:val="restart"/>
          </w:tcPr>
          <w:p w14:paraId="15771B64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15627BA9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7E2EBBF0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4063EB" w:rsidRPr="00743399" w14:paraId="1B349EE8" w14:textId="77777777" w:rsidTr="00545B1D">
        <w:trPr>
          <w:trHeight w:val="546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6F7D2E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224140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A2E118A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24639415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  <w:tr w:rsidR="004063EB" w:rsidRPr="00743399" w14:paraId="1D6180C2" w14:textId="77777777" w:rsidTr="00545B1D">
        <w:trPr>
          <w:trHeight w:val="20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0E360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ES Signature – I confirm that the above discussion has taken place with the Trainee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374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9FF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F98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4063EB" w:rsidRPr="00743399" w14:paraId="3830B40F" w14:textId="77777777" w:rsidTr="00545B1D">
        <w:trPr>
          <w:trHeight w:val="201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55397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BC7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58E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E45" w14:textId="77777777" w:rsidR="004063EB" w:rsidRPr="00743399" w:rsidRDefault="004063EB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743399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</w:tbl>
    <w:p w14:paraId="691203A5" w14:textId="48D683C6" w:rsidR="004063EB" w:rsidRDefault="004063EB">
      <w:pPr>
        <w:rPr>
          <w:rFonts w:ascii="Frutiger" w:hAnsi="Frutiger"/>
          <w:sz w:val="20"/>
          <w:szCs w:val="20"/>
        </w:rPr>
      </w:pPr>
    </w:p>
    <w:p w14:paraId="12FD8015" w14:textId="77777777" w:rsidR="00545B1D" w:rsidRPr="00257A94" w:rsidRDefault="00545B1D" w:rsidP="00545B1D">
      <w:pPr>
        <w:rPr>
          <w:rFonts w:ascii="Frutiger" w:hAnsi="Frutiger"/>
          <w:b/>
        </w:rPr>
      </w:pPr>
      <w:r w:rsidRPr="00257A94">
        <w:rPr>
          <w:rFonts w:ascii="Frutiger" w:hAnsi="Frutiger"/>
          <w:b/>
          <w:color w:val="FF0000"/>
        </w:rPr>
        <w:t xml:space="preserve">PLEASE REMEMBER TO 1) UPLOAD FORM TO YOUR e-PORTFOLIO, 2) EMAIL FORM TO YOUR TPD/and/or COLLEGE TUTOR and 3) EMAIL FORM TO THE SuppoRTT TEAM AT </w:t>
      </w:r>
      <w:hyperlink r:id="rId7" w:history="1">
        <w:r w:rsidRPr="00257A94">
          <w:rPr>
            <w:rStyle w:val="Hyperlink"/>
            <w:rFonts w:ascii="Frutiger" w:hAnsi="Frutiger"/>
            <w:b/>
          </w:rPr>
          <w:t>suppoRTT.em@hee.nhs.uk</w:t>
        </w:r>
      </w:hyperlink>
      <w:r w:rsidRPr="00257A94">
        <w:rPr>
          <w:rFonts w:ascii="Frutiger" w:hAnsi="Frutiger"/>
          <w:b/>
        </w:rPr>
        <w:t xml:space="preserve"> </w:t>
      </w:r>
    </w:p>
    <w:p w14:paraId="688A0C0F" w14:textId="77777777" w:rsidR="00545B1D" w:rsidRPr="00743399" w:rsidRDefault="00545B1D">
      <w:pPr>
        <w:rPr>
          <w:rFonts w:ascii="Frutiger" w:hAnsi="Frutiger"/>
          <w:sz w:val="20"/>
          <w:szCs w:val="20"/>
        </w:rPr>
      </w:pPr>
      <w:bookmarkStart w:id="0" w:name="_GoBack"/>
      <w:bookmarkEnd w:id="0"/>
    </w:p>
    <w:sectPr w:rsidR="00545B1D" w:rsidRPr="007433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AF83" w14:textId="77777777" w:rsidR="00533CC7" w:rsidRDefault="00533CC7" w:rsidP="00533CC7">
      <w:r>
        <w:separator/>
      </w:r>
    </w:p>
  </w:endnote>
  <w:endnote w:type="continuationSeparator" w:id="0">
    <w:p w14:paraId="5CA19C30" w14:textId="77777777" w:rsidR="00533CC7" w:rsidRDefault="00533CC7" w:rsidP="005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EAF6" w14:textId="77777777" w:rsidR="00533CC7" w:rsidRDefault="00533CC7" w:rsidP="00533CC7">
      <w:r>
        <w:separator/>
      </w:r>
    </w:p>
  </w:footnote>
  <w:footnote w:type="continuationSeparator" w:id="0">
    <w:p w14:paraId="49D34433" w14:textId="77777777" w:rsidR="00533CC7" w:rsidRDefault="00533CC7" w:rsidP="0053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397F" w14:textId="0832C216" w:rsidR="00533CC7" w:rsidRDefault="00533CC7" w:rsidP="00533CC7">
    <w:pPr>
      <w:pStyle w:val="Header"/>
      <w:jc w:val="right"/>
    </w:pPr>
    <w:r>
      <w:rPr>
        <w:noProof/>
      </w:rPr>
      <w:drawing>
        <wp:inline distT="0" distB="0" distL="0" distR="0" wp14:anchorId="4FB16FA2" wp14:editId="60D35729">
          <wp:extent cx="2512344" cy="63787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31" cy="66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B8"/>
    <w:rsid w:val="00265E8C"/>
    <w:rsid w:val="004063EB"/>
    <w:rsid w:val="00533CC7"/>
    <w:rsid w:val="00545B1D"/>
    <w:rsid w:val="00743399"/>
    <w:rsid w:val="008D0C4A"/>
    <w:rsid w:val="00912629"/>
    <w:rsid w:val="009F16F2"/>
    <w:rsid w:val="00C063FA"/>
    <w:rsid w:val="00E92ED0"/>
    <w:rsid w:val="00F1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3D02"/>
  <w15:chartTrackingRefBased/>
  <w15:docId w15:val="{10880B29-5FC0-47D5-8602-C20D0E7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7B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C7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C7"/>
    <w:rPr>
      <w:rFonts w:ascii="Verdana" w:eastAsia="Cambria" w:hAnsi="Verdana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T.em@he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T.em@he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Cooke</dc:creator>
  <cp:keywords/>
  <dc:description/>
  <cp:lastModifiedBy>Lynne Cooke</cp:lastModifiedBy>
  <cp:revision>8</cp:revision>
  <dcterms:created xsi:type="dcterms:W3CDTF">2018-07-11T08:19:00Z</dcterms:created>
  <dcterms:modified xsi:type="dcterms:W3CDTF">2018-10-09T07:41:00Z</dcterms:modified>
</cp:coreProperties>
</file>